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4C190" w14:textId="77777777" w:rsidR="002E5875" w:rsidRDefault="00000000">
      <w:pPr>
        <w:jc w:val="center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中国人民大学2</w:t>
      </w:r>
      <w:r>
        <w:rPr>
          <w:rFonts w:ascii="楷体" w:eastAsia="楷体" w:hAnsi="楷体"/>
          <w:b/>
          <w:sz w:val="32"/>
          <w:szCs w:val="32"/>
        </w:rPr>
        <w:t>02</w:t>
      </w:r>
      <w:r>
        <w:rPr>
          <w:rFonts w:ascii="楷体" w:eastAsia="楷体" w:hAnsi="楷体" w:hint="eastAsia"/>
          <w:b/>
          <w:sz w:val="32"/>
          <w:szCs w:val="32"/>
        </w:rPr>
        <w:t>5年“应用伦理荣誉辅修项目”</w:t>
      </w:r>
      <w:r>
        <w:rPr>
          <w:rFonts w:ascii="楷体" w:eastAsia="楷体" w:hAnsi="楷体"/>
          <w:b/>
          <w:sz w:val="32"/>
          <w:szCs w:val="32"/>
        </w:rPr>
        <w:t>报名表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416"/>
        <w:gridCol w:w="1550"/>
        <w:gridCol w:w="812"/>
        <w:gridCol w:w="1258"/>
        <w:gridCol w:w="906"/>
        <w:gridCol w:w="2029"/>
      </w:tblGrid>
      <w:tr w:rsidR="002E5875" w14:paraId="6157A1B9" w14:textId="77777777">
        <w:trPr>
          <w:cantSplit/>
          <w:trHeight w:val="605"/>
          <w:jc w:val="center"/>
        </w:trPr>
        <w:tc>
          <w:tcPr>
            <w:tcW w:w="1990" w:type="dxa"/>
            <w:vAlign w:val="center"/>
          </w:tcPr>
          <w:p w14:paraId="1D827F2A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  <w:proofErr w:type="gramEnd"/>
          </w:p>
        </w:tc>
        <w:tc>
          <w:tcPr>
            <w:tcW w:w="1416" w:type="dxa"/>
            <w:vAlign w:val="center"/>
          </w:tcPr>
          <w:p w14:paraId="32553D88" w14:textId="77777777" w:rsidR="002E5875" w:rsidRDefault="002E587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B266AFE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12" w:type="dxa"/>
            <w:vAlign w:val="center"/>
          </w:tcPr>
          <w:p w14:paraId="5BE34AEB" w14:textId="77777777" w:rsidR="002E5875" w:rsidRDefault="002E587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39BDFF80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906" w:type="dxa"/>
            <w:vAlign w:val="center"/>
          </w:tcPr>
          <w:p w14:paraId="48FF9B14" w14:textId="77777777" w:rsidR="002E5875" w:rsidRDefault="002E587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29" w:type="dxa"/>
            <w:vMerge w:val="restart"/>
          </w:tcPr>
          <w:p w14:paraId="10ED3658" w14:textId="77777777" w:rsidR="002E5875" w:rsidRDefault="002E587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74A8CE8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  <w:t>此处须粘贴</w:t>
            </w:r>
          </w:p>
          <w:p w14:paraId="020C904E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  <w:t>电子版</w:t>
            </w:r>
          </w:p>
          <w:p w14:paraId="3708A2BB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  <w:t>彩色证件照</w:t>
            </w:r>
          </w:p>
        </w:tc>
      </w:tr>
      <w:tr w:rsidR="002E5875" w14:paraId="411CA77B" w14:textId="77777777">
        <w:trPr>
          <w:cantSplit/>
          <w:trHeight w:val="613"/>
          <w:jc w:val="center"/>
        </w:trPr>
        <w:tc>
          <w:tcPr>
            <w:tcW w:w="1990" w:type="dxa"/>
            <w:vAlign w:val="center"/>
          </w:tcPr>
          <w:p w14:paraId="79E4131D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籍  贯</w:t>
            </w:r>
            <w:proofErr w:type="gramEnd"/>
          </w:p>
        </w:tc>
        <w:tc>
          <w:tcPr>
            <w:tcW w:w="1416" w:type="dxa"/>
            <w:vAlign w:val="center"/>
          </w:tcPr>
          <w:p w14:paraId="3DBE48BB" w14:textId="77777777" w:rsidR="002E5875" w:rsidRDefault="002E587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47F8F7E3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2976" w:type="dxa"/>
            <w:gridSpan w:val="3"/>
            <w:vAlign w:val="center"/>
          </w:tcPr>
          <w:p w14:paraId="354AA405" w14:textId="77777777" w:rsidR="002E5875" w:rsidRDefault="00000000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029" w:type="dxa"/>
            <w:vMerge/>
          </w:tcPr>
          <w:p w14:paraId="0B832485" w14:textId="77777777" w:rsidR="002E5875" w:rsidRDefault="002E587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E5875" w14:paraId="7BC537DF" w14:textId="77777777">
        <w:trPr>
          <w:cantSplit/>
          <w:trHeight w:val="606"/>
          <w:jc w:val="center"/>
        </w:trPr>
        <w:tc>
          <w:tcPr>
            <w:tcW w:w="1990" w:type="dxa"/>
            <w:vAlign w:val="center"/>
          </w:tcPr>
          <w:p w14:paraId="0351F720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vAlign w:val="center"/>
          </w:tcPr>
          <w:p w14:paraId="7A822724" w14:textId="77777777" w:rsidR="002E5875" w:rsidRDefault="002E587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6E2489D6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</w:t>
            </w:r>
          </w:p>
        </w:tc>
        <w:tc>
          <w:tcPr>
            <w:tcW w:w="2976" w:type="dxa"/>
            <w:gridSpan w:val="3"/>
            <w:vAlign w:val="center"/>
          </w:tcPr>
          <w:p w14:paraId="0AC8CDF5" w14:textId="77777777" w:rsidR="002E5875" w:rsidRDefault="002E587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29" w:type="dxa"/>
            <w:vMerge/>
          </w:tcPr>
          <w:p w14:paraId="5491E32E" w14:textId="77777777" w:rsidR="002E5875" w:rsidRDefault="002E5875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2E5875" w14:paraId="19FFCF1F" w14:textId="77777777">
        <w:trPr>
          <w:cantSplit/>
          <w:trHeight w:val="396"/>
          <w:jc w:val="center"/>
        </w:trPr>
        <w:tc>
          <w:tcPr>
            <w:tcW w:w="1990" w:type="dxa"/>
            <w:vAlign w:val="center"/>
          </w:tcPr>
          <w:p w14:paraId="57FD4FE2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proofErr w:type="gramEnd"/>
          </w:p>
        </w:tc>
        <w:tc>
          <w:tcPr>
            <w:tcW w:w="1416" w:type="dxa"/>
            <w:vAlign w:val="center"/>
          </w:tcPr>
          <w:p w14:paraId="2BEE8445" w14:textId="77777777" w:rsidR="002E5875" w:rsidRDefault="002E587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78550582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3"/>
            <w:vAlign w:val="center"/>
          </w:tcPr>
          <w:p w14:paraId="70C14023" w14:textId="77777777" w:rsidR="002E5875" w:rsidRDefault="002E587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29" w:type="dxa"/>
            <w:vMerge/>
          </w:tcPr>
          <w:p w14:paraId="40C67EEB" w14:textId="77777777" w:rsidR="002E5875" w:rsidRDefault="002E5875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2E5875" w14:paraId="7EF7DBD6" w14:textId="77777777">
        <w:trPr>
          <w:trHeight w:val="622"/>
          <w:jc w:val="center"/>
        </w:trPr>
        <w:tc>
          <w:tcPr>
            <w:tcW w:w="1990" w:type="dxa"/>
            <w:vAlign w:val="center"/>
          </w:tcPr>
          <w:p w14:paraId="05B99243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学  号</w:t>
            </w:r>
            <w:proofErr w:type="gramEnd"/>
          </w:p>
        </w:tc>
        <w:tc>
          <w:tcPr>
            <w:tcW w:w="1416" w:type="dxa"/>
            <w:vAlign w:val="center"/>
          </w:tcPr>
          <w:p w14:paraId="3B2CB815" w14:textId="77777777" w:rsidR="002E5875" w:rsidRDefault="002E587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D9EC9C2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学分绩</w:t>
            </w:r>
          </w:p>
        </w:tc>
        <w:tc>
          <w:tcPr>
            <w:tcW w:w="2976" w:type="dxa"/>
            <w:gridSpan w:val="3"/>
            <w:vAlign w:val="center"/>
          </w:tcPr>
          <w:p w14:paraId="0FAEDFEF" w14:textId="77777777" w:rsidR="002E5875" w:rsidRDefault="002E587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29" w:type="dxa"/>
            <w:vMerge/>
            <w:vAlign w:val="center"/>
          </w:tcPr>
          <w:p w14:paraId="42D1A01A" w14:textId="77777777" w:rsidR="002E5875" w:rsidRDefault="002E5875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2E5875" w14:paraId="3B0D41E4" w14:textId="77777777">
        <w:trPr>
          <w:trHeight w:val="527"/>
          <w:jc w:val="center"/>
        </w:trPr>
        <w:tc>
          <w:tcPr>
            <w:tcW w:w="1990" w:type="dxa"/>
          </w:tcPr>
          <w:p w14:paraId="05B98B25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966" w:type="dxa"/>
            <w:gridSpan w:val="2"/>
          </w:tcPr>
          <w:p w14:paraId="3A1BBB38" w14:textId="77777777" w:rsidR="002E5875" w:rsidRDefault="002E587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54EA36B3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029" w:type="dxa"/>
          </w:tcPr>
          <w:p w14:paraId="38414553" w14:textId="77777777" w:rsidR="002E5875" w:rsidRDefault="002E587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E5875" w14:paraId="03037EA3" w14:textId="77777777">
        <w:trPr>
          <w:trHeight w:val="1268"/>
          <w:jc w:val="center"/>
        </w:trPr>
        <w:tc>
          <w:tcPr>
            <w:tcW w:w="1990" w:type="dxa"/>
            <w:vAlign w:val="center"/>
          </w:tcPr>
          <w:p w14:paraId="06A59F46" w14:textId="77777777" w:rsidR="002E5875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特长和爱好</w:t>
            </w:r>
          </w:p>
        </w:tc>
        <w:tc>
          <w:tcPr>
            <w:tcW w:w="7971" w:type="dxa"/>
            <w:gridSpan w:val="6"/>
          </w:tcPr>
          <w:p w14:paraId="1ADBF2EF" w14:textId="77777777" w:rsidR="002E5875" w:rsidRDefault="002E587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E5875" w14:paraId="67DDEE4F" w14:textId="77777777">
        <w:trPr>
          <w:cantSplit/>
          <w:trHeight w:val="3112"/>
          <w:jc w:val="center"/>
        </w:trPr>
        <w:tc>
          <w:tcPr>
            <w:tcW w:w="9961" w:type="dxa"/>
            <w:gridSpan w:val="7"/>
          </w:tcPr>
          <w:p w14:paraId="381DF574" w14:textId="1F2D8F11" w:rsidR="002E5875" w:rsidRDefault="00000000">
            <w:pP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选报</w:t>
            </w:r>
            <w:r w:rsidRPr="004067D3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本</w:t>
            </w:r>
            <w:r w:rsidR="004067D3" w:rsidRPr="004067D3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项目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的原因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proofErr w:type="gramEnd"/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:</w:t>
            </w:r>
          </w:p>
          <w:p w14:paraId="705E2C7F" w14:textId="77777777" w:rsidR="002E5875" w:rsidRDefault="002E5875">
            <w:pPr>
              <w:rPr>
                <w:rFonts w:ascii="仿宋" w:eastAsia="仿宋" w:hAnsi="仿宋" w:cs="楷体" w:hint="eastAsia"/>
                <w:sz w:val="24"/>
                <w:szCs w:val="24"/>
              </w:rPr>
            </w:pPr>
          </w:p>
        </w:tc>
      </w:tr>
      <w:tr w:rsidR="002E5875" w14:paraId="17687433" w14:textId="77777777">
        <w:trPr>
          <w:cantSplit/>
          <w:trHeight w:val="722"/>
          <w:jc w:val="center"/>
        </w:trPr>
        <w:tc>
          <w:tcPr>
            <w:tcW w:w="9961" w:type="dxa"/>
            <w:gridSpan w:val="7"/>
            <w:vAlign w:val="center"/>
          </w:tcPr>
          <w:p w14:paraId="480C3560" w14:textId="77777777" w:rsidR="002E5875" w:rsidRDefault="00000000">
            <w:pP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中国人民大学“应用伦理荣誉辅修项目”执行委员会审核意见</w:t>
            </w:r>
          </w:p>
        </w:tc>
      </w:tr>
      <w:tr w:rsidR="002E5875" w14:paraId="0549D472" w14:textId="77777777">
        <w:trPr>
          <w:cantSplit/>
          <w:trHeight w:val="3786"/>
          <w:jc w:val="center"/>
        </w:trPr>
        <w:tc>
          <w:tcPr>
            <w:tcW w:w="9961" w:type="dxa"/>
            <w:gridSpan w:val="7"/>
            <w:vAlign w:val="center"/>
          </w:tcPr>
          <w:p w14:paraId="1D3E9794" w14:textId="77777777" w:rsidR="002E5875" w:rsidRDefault="002E5875">
            <w:pPr>
              <w:rPr>
                <w:rFonts w:ascii="仿宋" w:eastAsia="仿宋" w:hAnsi="仿宋" w:cs="楷体" w:hint="eastAsia"/>
                <w:sz w:val="24"/>
                <w:szCs w:val="24"/>
              </w:rPr>
            </w:pPr>
          </w:p>
        </w:tc>
      </w:tr>
    </w:tbl>
    <w:p w14:paraId="7C67DE6B" w14:textId="77777777" w:rsidR="002E5875" w:rsidRDefault="002E5875">
      <w:pPr>
        <w:jc w:val="left"/>
        <w:rPr>
          <w:rFonts w:ascii="仿宋_GB2312" w:eastAsia="仿宋_GB2312" w:hAnsi="宋体" w:cs="宋体" w:hint="eastAsia"/>
          <w:b/>
          <w:kern w:val="0"/>
          <w:sz w:val="24"/>
          <w:szCs w:val="24"/>
        </w:rPr>
      </w:pPr>
    </w:p>
    <w:sectPr w:rsidR="002E5875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563AF" w14:textId="77777777" w:rsidR="00284711" w:rsidRDefault="00284711">
      <w:r>
        <w:separator/>
      </w:r>
    </w:p>
  </w:endnote>
  <w:endnote w:type="continuationSeparator" w:id="0">
    <w:p w14:paraId="6C97CB33" w14:textId="77777777" w:rsidR="00284711" w:rsidRDefault="0028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A11F5" w14:textId="77777777" w:rsidR="002E5875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D1FC7" wp14:editId="4BE8EC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C9016C" w14:textId="77777777" w:rsidR="002E5875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0.85pt;width: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w+pHdEAAAADAQAADwAAAAAAAAABACAAAAAiAAAAZHJzL2Rvd25yZXYueG1sUEsBAhQAFAAA&#10;AAgAh07iQEGPSvEvAgAAUg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D782D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ACB0E" w14:textId="77777777" w:rsidR="00284711" w:rsidRDefault="00284711">
      <w:r>
        <w:separator/>
      </w:r>
    </w:p>
  </w:footnote>
  <w:footnote w:type="continuationSeparator" w:id="0">
    <w:p w14:paraId="1AB87311" w14:textId="77777777" w:rsidR="00284711" w:rsidRDefault="0028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F39B" w14:textId="77777777" w:rsidR="002E5875" w:rsidRDefault="00000000">
    <w:pPr>
      <w:pStyle w:val="a6"/>
    </w:pPr>
    <w:r>
      <w:rPr>
        <w:rFonts w:ascii="仿宋_GB2312" w:eastAsia="仿宋_GB2312" w:hint="eastAsia"/>
        <w:b/>
        <w:noProof/>
        <w:sz w:val="36"/>
        <w:szCs w:val="32"/>
      </w:rPr>
      <w:drawing>
        <wp:anchor distT="0" distB="0" distL="114300" distR="114300" simplePos="0" relativeHeight="251660288" behindDoc="1" locked="0" layoutInCell="1" allowOverlap="1" wp14:anchorId="118E4012" wp14:editId="193CB4B4">
          <wp:simplePos x="0" y="0"/>
          <wp:positionH relativeFrom="margin">
            <wp:align>center</wp:align>
          </wp:positionH>
          <wp:positionV relativeFrom="paragraph">
            <wp:posOffset>-340360</wp:posOffset>
          </wp:positionV>
          <wp:extent cx="982345" cy="657225"/>
          <wp:effectExtent l="0" t="0" r="8255" b="9525"/>
          <wp:wrapTopAndBottom/>
          <wp:docPr id="1" name="图片 1" descr="人大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人大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3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int="eastAsia"/>
        <w:b/>
        <w:sz w:val="36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MrEwN7Q0NzI0MjRQ0lEKTi0uzszPAykwrAUAbm7SACwAAAA="/>
    <w:docVar w:name="commondata" w:val="eyJoZGlkIjoiMDI1ZjI4NDIzNjhjNjA5NGJkZTdkY2M2MzY5NjE2YzgifQ=="/>
  </w:docVars>
  <w:rsids>
    <w:rsidRoot w:val="00E34843"/>
    <w:rsid w:val="00026BFA"/>
    <w:rsid w:val="00097D27"/>
    <w:rsid w:val="000E14A3"/>
    <w:rsid w:val="00125DC2"/>
    <w:rsid w:val="001519B2"/>
    <w:rsid w:val="00284711"/>
    <w:rsid w:val="002D5053"/>
    <w:rsid w:val="002E5875"/>
    <w:rsid w:val="00326931"/>
    <w:rsid w:val="003324F2"/>
    <w:rsid w:val="0035252A"/>
    <w:rsid w:val="00373909"/>
    <w:rsid w:val="003A7BB7"/>
    <w:rsid w:val="004067D3"/>
    <w:rsid w:val="0044629A"/>
    <w:rsid w:val="004B0282"/>
    <w:rsid w:val="005303D4"/>
    <w:rsid w:val="00604FEC"/>
    <w:rsid w:val="00610B02"/>
    <w:rsid w:val="00645397"/>
    <w:rsid w:val="006B764C"/>
    <w:rsid w:val="007D7099"/>
    <w:rsid w:val="007E4378"/>
    <w:rsid w:val="007E4478"/>
    <w:rsid w:val="007E62AD"/>
    <w:rsid w:val="008E14AF"/>
    <w:rsid w:val="0099717E"/>
    <w:rsid w:val="009A3D79"/>
    <w:rsid w:val="009A66DC"/>
    <w:rsid w:val="009D4B0E"/>
    <w:rsid w:val="00A91115"/>
    <w:rsid w:val="00A97969"/>
    <w:rsid w:val="00AA34AE"/>
    <w:rsid w:val="00AA4516"/>
    <w:rsid w:val="00AB2ECC"/>
    <w:rsid w:val="00AE175A"/>
    <w:rsid w:val="00B6090B"/>
    <w:rsid w:val="00B6152C"/>
    <w:rsid w:val="00C0119E"/>
    <w:rsid w:val="00C32630"/>
    <w:rsid w:val="00C919B6"/>
    <w:rsid w:val="00CD2063"/>
    <w:rsid w:val="00D10940"/>
    <w:rsid w:val="00D75D6C"/>
    <w:rsid w:val="00E26C55"/>
    <w:rsid w:val="00E34843"/>
    <w:rsid w:val="00EE5D32"/>
    <w:rsid w:val="00F21CEE"/>
    <w:rsid w:val="00FF37E4"/>
    <w:rsid w:val="01DA0EE2"/>
    <w:rsid w:val="0B4959EA"/>
    <w:rsid w:val="0B6A3D00"/>
    <w:rsid w:val="2442516C"/>
    <w:rsid w:val="2A142D41"/>
    <w:rsid w:val="305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251D0"/>
  <w15:docId w15:val="{25E23D48-7B2C-46DC-86F5-4447A5DC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102</Characters>
  <Application>Microsoft Office Word</Application>
  <DocSecurity>0</DocSecurity>
  <Lines>34</Lines>
  <Paragraphs>28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欣欣 么</cp:lastModifiedBy>
  <cp:revision>2</cp:revision>
  <dcterms:created xsi:type="dcterms:W3CDTF">2025-08-31T10:30:00Z</dcterms:created>
  <dcterms:modified xsi:type="dcterms:W3CDTF">2025-08-31T10:30:00Z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9BF226082AD840379B24631AB81F029B_13</vt:lpwstr>
  </property>
  <property fmtid="{D5CDD505-2E9C-101B-9397-08002B2CF9AE}" pid="4" name="KSOTemplateDocerSaveRecord">
    <vt:lpwstr>eyJoZGlkIjoiMDI1ZjI4NDIzNjhjNjA5NGJkZTdkY2M2MzY5NjE2YzgiLCJ1c2VySWQiOiI0MDI4NDM0NzUifQ==</vt:lpwstr>
  </property>
</Properties>
</file>